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B08E2" w14:textId="0AA864B9" w:rsidR="00672C8D" w:rsidRPr="00672C8D" w:rsidRDefault="00672C8D" w:rsidP="00672C8D">
      <w:pPr>
        <w:rPr>
          <w:rFonts w:ascii="Times New Roman" w:hAnsi="Times New Roman" w:cs="Times New Roman"/>
          <w:sz w:val="36"/>
          <w:szCs w:val="36"/>
          <w:u w:val="single"/>
        </w:rPr>
      </w:pPr>
      <w:r w:rsidRPr="00672C8D">
        <w:rPr>
          <w:rFonts w:ascii="Times New Roman" w:hAnsi="Times New Roman" w:cs="Times New Roman"/>
          <w:sz w:val="36"/>
          <w:szCs w:val="36"/>
          <w:u w:val="single"/>
        </w:rPr>
        <w:t xml:space="preserve">Migrant Education Program Positions </w:t>
      </w:r>
    </w:p>
    <w:p w14:paraId="677D2E10" w14:textId="77777777" w:rsidR="00672C8D" w:rsidRDefault="00672C8D" w:rsidP="00672C8D">
      <w:pPr>
        <w:rPr>
          <w:rFonts w:ascii="Times New Roman" w:hAnsi="Times New Roman" w:cs="Times New Roman"/>
          <w:sz w:val="24"/>
          <w:szCs w:val="24"/>
        </w:rPr>
      </w:pPr>
    </w:p>
    <w:p w14:paraId="5E1B094C" w14:textId="288F976B" w:rsidR="00672C8D" w:rsidRPr="00672C8D" w:rsidRDefault="00672C8D" w:rsidP="00672C8D">
      <w:pPr>
        <w:rPr>
          <w:rFonts w:ascii="Times New Roman" w:hAnsi="Times New Roman" w:cs="Times New Roman"/>
          <w:sz w:val="36"/>
          <w:szCs w:val="36"/>
        </w:rPr>
      </w:pPr>
      <w:r w:rsidRPr="00672C8D">
        <w:rPr>
          <w:rFonts w:ascii="Times New Roman" w:hAnsi="Times New Roman" w:cs="Times New Roman"/>
          <w:sz w:val="36"/>
          <w:szCs w:val="36"/>
        </w:rPr>
        <w:t xml:space="preserve">LEA Name: </w:t>
      </w:r>
    </w:p>
    <w:p w14:paraId="409BF59C" w14:textId="77777777" w:rsidR="00672C8D" w:rsidRDefault="00672C8D" w:rsidP="00672C8D">
      <w:pPr>
        <w:rPr>
          <w:rFonts w:ascii="Times New Roman" w:hAnsi="Times New Roman" w:cs="Times New Roman"/>
          <w:sz w:val="24"/>
          <w:szCs w:val="24"/>
        </w:rPr>
      </w:pPr>
    </w:p>
    <w:p w14:paraId="171CF849" w14:textId="4991C3E1" w:rsidR="00672C8D" w:rsidRDefault="009F1F1C" w:rsidP="00672C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provide the job title, essential duties, and percentage of the position covered by MEP funds for each budget line item from your MEP budget supporting a position, whether full-time, part-time, permanent, or temporary.</w:t>
      </w:r>
    </w:p>
    <w:p w14:paraId="2B6CFBF7" w14:textId="77777777" w:rsidR="00672C8D" w:rsidRDefault="00672C8D" w:rsidP="00672C8D">
      <w:pPr>
        <w:rPr>
          <w:rFonts w:ascii="Times New Roman" w:hAnsi="Times New Roman" w:cs="Times New Roman"/>
          <w:sz w:val="24"/>
          <w:szCs w:val="24"/>
        </w:rPr>
      </w:pPr>
    </w:p>
    <w:p w14:paraId="05051621" w14:textId="77777777" w:rsidR="00672C8D" w:rsidRPr="00672C8D" w:rsidRDefault="00672C8D" w:rsidP="00672C8D">
      <w:pPr>
        <w:rPr>
          <w:rFonts w:ascii="Times New Roman" w:hAnsi="Times New Roman" w:cs="Times New Roman"/>
          <w:sz w:val="24"/>
          <w:szCs w:val="24"/>
        </w:rPr>
      </w:pPr>
    </w:p>
    <w:p w14:paraId="7ECB69B5" w14:textId="77777777" w:rsidR="00672C8D" w:rsidRPr="00672C8D" w:rsidRDefault="00672C8D">
      <w:pPr>
        <w:rPr>
          <w:rFonts w:ascii="Times New Roman" w:hAnsi="Times New Roman" w:cs="Times New Roman"/>
          <w:sz w:val="24"/>
          <w:szCs w:val="24"/>
        </w:rPr>
      </w:pPr>
    </w:p>
    <w:p w14:paraId="47DB7BBF" w14:textId="77777777" w:rsidR="00672C8D" w:rsidRDefault="00672C8D"/>
    <w:p w14:paraId="7711F46E" w14:textId="77777777" w:rsidR="00672C8D" w:rsidRDefault="00672C8D"/>
    <w:p w14:paraId="2A4B7F39" w14:textId="77777777" w:rsidR="00672C8D" w:rsidRDefault="00672C8D"/>
    <w:p w14:paraId="20748DFA" w14:textId="77777777" w:rsidR="00672C8D" w:rsidRDefault="00672C8D"/>
    <w:tbl>
      <w:tblPr>
        <w:tblpPr w:leftFromText="180" w:rightFromText="180" w:vertAnchor="page" w:horzAnchor="margin" w:tblpY="4601"/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6590"/>
        <w:gridCol w:w="1690"/>
      </w:tblGrid>
      <w:tr w:rsidR="00672C8D" w14:paraId="3CD832A0" w14:textId="77777777" w:rsidTr="00672C8D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D8FC3" w14:textId="77777777" w:rsidR="00672C8D" w:rsidRPr="00672C8D" w:rsidRDefault="00672C8D" w:rsidP="00672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C8D">
              <w:rPr>
                <w:rFonts w:ascii="Times New Roman" w:hAnsi="Times New Roman" w:cs="Times New Roman"/>
                <w:sz w:val="24"/>
                <w:szCs w:val="24"/>
              </w:rPr>
              <w:t>MEP Job Title</w:t>
            </w:r>
          </w:p>
        </w:tc>
        <w:tc>
          <w:tcPr>
            <w:tcW w:w="6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114AA" w14:textId="77777777" w:rsidR="00672C8D" w:rsidRPr="00672C8D" w:rsidRDefault="00672C8D" w:rsidP="00672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C8D">
              <w:rPr>
                <w:rFonts w:ascii="Times New Roman" w:hAnsi="Times New Roman" w:cs="Times New Roman"/>
                <w:sz w:val="24"/>
                <w:szCs w:val="24"/>
              </w:rPr>
              <w:t>Essential Duties</w:t>
            </w:r>
          </w:p>
        </w:tc>
        <w:tc>
          <w:tcPr>
            <w:tcW w:w="1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29C04" w14:textId="77777777" w:rsidR="00672C8D" w:rsidRPr="00672C8D" w:rsidRDefault="00672C8D" w:rsidP="00672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C8D">
              <w:rPr>
                <w:rFonts w:ascii="Times New Roman" w:hAnsi="Times New Roman" w:cs="Times New Roman"/>
                <w:sz w:val="24"/>
                <w:szCs w:val="24"/>
              </w:rPr>
              <w:t>If split funding, provide the percentage breakdown</w:t>
            </w:r>
          </w:p>
        </w:tc>
      </w:tr>
      <w:tr w:rsidR="00672C8D" w14:paraId="09A26556" w14:textId="77777777" w:rsidTr="00672C8D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AF0A0" w14:textId="77777777" w:rsidR="00672C8D" w:rsidRPr="00672C8D" w:rsidRDefault="00672C8D" w:rsidP="00672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E156D" w14:textId="77777777" w:rsidR="00672C8D" w:rsidRPr="00672C8D" w:rsidRDefault="00672C8D" w:rsidP="00672C8D">
            <w:pPr>
              <w:spacing w:line="240" w:lineRule="auto"/>
              <w:ind w:right="-2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8AE44" w14:textId="77777777" w:rsidR="00672C8D" w:rsidRPr="00672C8D" w:rsidRDefault="00672C8D" w:rsidP="00672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C8D" w14:paraId="13AA7C22" w14:textId="77777777" w:rsidTr="00672C8D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6C721" w14:textId="77777777" w:rsidR="00672C8D" w:rsidRPr="00672C8D" w:rsidRDefault="00672C8D" w:rsidP="00672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2213E" w14:textId="77777777" w:rsidR="00672C8D" w:rsidRPr="00672C8D" w:rsidRDefault="00672C8D" w:rsidP="00672C8D">
            <w:pPr>
              <w:spacing w:line="240" w:lineRule="auto"/>
              <w:ind w:right="-2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222B5" w14:textId="77777777" w:rsidR="00672C8D" w:rsidRPr="00672C8D" w:rsidRDefault="00672C8D" w:rsidP="00672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C8D" w14:paraId="427567AF" w14:textId="77777777" w:rsidTr="00672C8D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C738D" w14:textId="77777777" w:rsidR="00672C8D" w:rsidRPr="00672C8D" w:rsidRDefault="00672C8D" w:rsidP="00672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B9AC" w14:textId="77777777" w:rsidR="00672C8D" w:rsidRPr="00672C8D" w:rsidRDefault="00672C8D" w:rsidP="00672C8D">
            <w:pPr>
              <w:spacing w:line="240" w:lineRule="auto"/>
              <w:ind w:right="-2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4BFF8" w14:textId="77777777" w:rsidR="00672C8D" w:rsidRPr="00672C8D" w:rsidRDefault="00672C8D" w:rsidP="00672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C8D" w14:paraId="3CFB00CD" w14:textId="77777777" w:rsidTr="00672C8D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F17EB" w14:textId="77777777" w:rsidR="00672C8D" w:rsidRPr="00672C8D" w:rsidRDefault="00672C8D" w:rsidP="00672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54A44" w14:textId="77777777" w:rsidR="00672C8D" w:rsidRPr="00672C8D" w:rsidRDefault="00672C8D" w:rsidP="00672C8D">
            <w:pPr>
              <w:spacing w:line="240" w:lineRule="auto"/>
              <w:ind w:right="-2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EFFE0" w14:textId="77777777" w:rsidR="00672C8D" w:rsidRPr="00672C8D" w:rsidRDefault="00672C8D" w:rsidP="00672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C8D" w14:paraId="35BB070E" w14:textId="77777777" w:rsidTr="00672C8D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FFF5B" w14:textId="77777777" w:rsidR="00672C8D" w:rsidRPr="00672C8D" w:rsidRDefault="00672C8D" w:rsidP="00672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41CBF" w14:textId="77777777" w:rsidR="00672C8D" w:rsidRPr="00672C8D" w:rsidRDefault="00672C8D" w:rsidP="00672C8D">
            <w:pPr>
              <w:spacing w:line="240" w:lineRule="auto"/>
              <w:ind w:right="-2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FD1A8" w14:textId="77777777" w:rsidR="00672C8D" w:rsidRPr="00672C8D" w:rsidRDefault="00672C8D" w:rsidP="00672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1C8C4B" w14:textId="77777777" w:rsidR="00672C8D" w:rsidRDefault="00672C8D"/>
    <w:p w14:paraId="1898924D" w14:textId="77777777" w:rsidR="00672C8D" w:rsidRDefault="00672C8D"/>
    <w:p w14:paraId="0028CAB4" w14:textId="77777777" w:rsidR="00672C8D" w:rsidRDefault="00672C8D"/>
    <w:p w14:paraId="4F9B8892" w14:textId="77777777" w:rsidR="00672C8D" w:rsidRDefault="00672C8D"/>
    <w:p w14:paraId="6C5AF2FC" w14:textId="77777777" w:rsidR="00672C8D" w:rsidRDefault="00672C8D"/>
    <w:p w14:paraId="215E4A32" w14:textId="5FCEAF03" w:rsidR="00672C8D" w:rsidRDefault="00672C8D" w:rsidP="00672C8D"/>
    <w:sectPr w:rsidR="00672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D271B"/>
    <w:multiLevelType w:val="multilevel"/>
    <w:tmpl w:val="C874C1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43043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8D"/>
    <w:rsid w:val="00353357"/>
    <w:rsid w:val="00672C8D"/>
    <w:rsid w:val="009F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BF1F44"/>
  <w15:chartTrackingRefBased/>
  <w15:docId w15:val="{33BD42D0-C09C-B94D-B51F-8541373E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C8D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C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C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C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C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C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C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C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C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C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C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C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C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C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C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C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C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C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C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C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C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3" ma:contentTypeDescription="Create a new document." ma:contentTypeScope="" ma:versionID="457877df2aee1cf39c40e00ff0e07d4f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5987be2a701dbd0cbb050bf93cf11b00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  <xsd:element ref="ns2:order0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rder0" ma:index="28" nillable="true" ma:displayName="order" ma:format="Dropdown" ma:internalName="order0" ma:percentage="FALSE">
      <xsd:simpleType>
        <xsd:restriction base="dms:Number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2193ac7-f074-497f-a938-4c812096122a">
      <Terms xmlns="http://schemas.microsoft.com/office/infopath/2007/PartnerControls"/>
    </lcf76f155ced4ddcb4097134ff3c332f>
    <TaxCatchAll xmlns="a663bc7e-d16f-4815-8c52-72575c0867ae" xsi:nil="true"/>
    <_ip_UnifiedCompliancePolicyProperties xmlns="http://schemas.microsoft.com/sharepoint/v3" xsi:nil="true"/>
    <order0 xmlns="c2193ac7-f074-497f-a938-4c812096122a" xsi:nil="true"/>
    <date xmlns="c2193ac7-f074-497f-a938-4c812096122a" xsi:nil="true"/>
    <Date0 xmlns="c2193ac7-f074-497f-a938-4c812096122a" xsi:nil="true"/>
  </documentManagement>
</p:properties>
</file>

<file path=customXml/itemProps1.xml><?xml version="1.0" encoding="utf-8"?>
<ds:datastoreItem xmlns:ds="http://schemas.openxmlformats.org/officeDocument/2006/customXml" ds:itemID="{8461369F-F960-4C57-B98D-EFAEBE38A743}"/>
</file>

<file path=customXml/itemProps2.xml><?xml version="1.0" encoding="utf-8"?>
<ds:datastoreItem xmlns:ds="http://schemas.openxmlformats.org/officeDocument/2006/customXml" ds:itemID="{F5D93591-72B9-456E-B44D-9BAB58EA8B98}"/>
</file>

<file path=customXml/itemProps3.xml><?xml version="1.0" encoding="utf-8"?>
<ds:datastoreItem xmlns:ds="http://schemas.openxmlformats.org/officeDocument/2006/customXml" ds:itemID="{24A50828-2C12-4DFB-90A3-0539F0A190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 Ogletree</dc:creator>
  <cp:keywords/>
  <dc:description/>
  <cp:lastModifiedBy>Hunter Ogletree</cp:lastModifiedBy>
  <cp:revision>1</cp:revision>
  <dcterms:created xsi:type="dcterms:W3CDTF">2024-05-31T02:06:00Z</dcterms:created>
  <dcterms:modified xsi:type="dcterms:W3CDTF">2024-05-31T02:19:00Z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0x0101003ACA3E5C7B371A47AC6F693A16331DF8</vt:lpwstr>
  </property>
</Properties>
</file>